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61" w:rsidRPr="00435892" w:rsidRDefault="00313355" w:rsidP="00A93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892">
        <w:rPr>
          <w:rFonts w:ascii="Times New Roman" w:hAnsi="Times New Roman" w:cs="Times New Roman"/>
          <w:b/>
          <w:sz w:val="28"/>
          <w:szCs w:val="28"/>
        </w:rPr>
        <w:t>ПРОЕКТ ЗА ДНЕВЕН РЕД</w:t>
      </w:r>
    </w:p>
    <w:p w:rsidR="002D1EF5" w:rsidRDefault="00313355" w:rsidP="00FF5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4543E">
        <w:rPr>
          <w:rFonts w:ascii="Times New Roman" w:hAnsi="Times New Roman" w:cs="Times New Roman"/>
          <w:b/>
          <w:sz w:val="24"/>
          <w:szCs w:val="24"/>
        </w:rPr>
        <w:t>РЕДОВНО</w:t>
      </w:r>
      <w:r w:rsidR="00503AED">
        <w:rPr>
          <w:rFonts w:ascii="Times New Roman" w:hAnsi="Times New Roman" w:cs="Times New Roman"/>
          <w:b/>
          <w:sz w:val="24"/>
          <w:szCs w:val="24"/>
        </w:rPr>
        <w:t xml:space="preserve"> ЗАСЕДАНИЕ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ОИК СВОГЕ </w:t>
      </w:r>
    </w:p>
    <w:p w:rsidR="00E75A72" w:rsidRPr="00FF59A5" w:rsidRDefault="00313355" w:rsidP="00FF5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750C7">
        <w:rPr>
          <w:rFonts w:ascii="Times New Roman" w:hAnsi="Times New Roman" w:cs="Times New Roman"/>
          <w:b/>
          <w:sz w:val="24"/>
          <w:szCs w:val="24"/>
        </w:rPr>
        <w:t>29</w:t>
      </w:r>
      <w:r w:rsidR="009517ED">
        <w:rPr>
          <w:rFonts w:ascii="Times New Roman" w:hAnsi="Times New Roman" w:cs="Times New Roman"/>
          <w:b/>
          <w:sz w:val="24"/>
          <w:szCs w:val="24"/>
        </w:rPr>
        <w:t>.1</w:t>
      </w:r>
      <w:r w:rsidR="00132C48">
        <w:rPr>
          <w:rFonts w:ascii="Times New Roman" w:hAnsi="Times New Roman" w:cs="Times New Roman"/>
          <w:b/>
          <w:sz w:val="24"/>
          <w:szCs w:val="24"/>
        </w:rPr>
        <w:t>0</w:t>
      </w:r>
      <w:r w:rsidRPr="00B47570">
        <w:rPr>
          <w:rFonts w:ascii="Times New Roman" w:hAnsi="Times New Roman" w:cs="Times New Roman"/>
          <w:b/>
          <w:sz w:val="24"/>
          <w:szCs w:val="24"/>
        </w:rPr>
        <w:t>.20</w:t>
      </w:r>
      <w:r w:rsidR="002D1EF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750C7">
        <w:rPr>
          <w:rFonts w:ascii="Times New Roman" w:hAnsi="Times New Roman" w:cs="Times New Roman"/>
          <w:b/>
          <w:sz w:val="24"/>
          <w:szCs w:val="24"/>
        </w:rPr>
        <w:t>5</w:t>
      </w:r>
      <w:r w:rsidRPr="00B47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EF5">
        <w:rPr>
          <w:rFonts w:ascii="Times New Roman" w:hAnsi="Times New Roman" w:cs="Times New Roman"/>
          <w:b/>
          <w:sz w:val="24"/>
          <w:szCs w:val="24"/>
        </w:rPr>
        <w:t>г</w:t>
      </w:r>
      <w:r w:rsidRPr="00B47570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НАЧАЛЕН </w:t>
      </w:r>
      <w:r w:rsidRPr="00884C00">
        <w:rPr>
          <w:rFonts w:ascii="Times New Roman" w:hAnsi="Times New Roman" w:cs="Times New Roman"/>
          <w:b/>
          <w:sz w:val="24"/>
          <w:szCs w:val="24"/>
        </w:rPr>
        <w:t xml:space="preserve">ЧАС: </w:t>
      </w:r>
      <w:r w:rsidR="002D1EF5" w:rsidRPr="00884C00">
        <w:rPr>
          <w:rFonts w:ascii="Times New Roman" w:hAnsi="Times New Roman" w:cs="Times New Roman"/>
          <w:b/>
          <w:sz w:val="24"/>
          <w:szCs w:val="24"/>
        </w:rPr>
        <w:t>1</w:t>
      </w:r>
      <w:r w:rsidR="00884C00" w:rsidRPr="00884C0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25ACF" w:rsidRPr="00884C00">
        <w:rPr>
          <w:rFonts w:ascii="Times New Roman" w:hAnsi="Times New Roman" w:cs="Times New Roman"/>
          <w:b/>
          <w:sz w:val="24"/>
          <w:szCs w:val="24"/>
        </w:rPr>
        <w:t>:</w:t>
      </w:r>
      <w:r w:rsidR="00884C00" w:rsidRPr="00884C0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625ACF" w:rsidRPr="00884C00">
        <w:rPr>
          <w:rFonts w:ascii="Times New Roman" w:hAnsi="Times New Roman" w:cs="Times New Roman"/>
          <w:b/>
          <w:sz w:val="24"/>
          <w:szCs w:val="24"/>
        </w:rPr>
        <w:t>0</w:t>
      </w:r>
      <w:r w:rsidRPr="00884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EF5" w:rsidRPr="00884C00">
        <w:rPr>
          <w:rFonts w:ascii="Times New Roman" w:hAnsi="Times New Roman" w:cs="Times New Roman"/>
          <w:b/>
          <w:sz w:val="24"/>
          <w:szCs w:val="24"/>
        </w:rPr>
        <w:t>ч</w:t>
      </w:r>
      <w:r w:rsidRPr="00884C00">
        <w:rPr>
          <w:rFonts w:ascii="Times New Roman" w:hAnsi="Times New Roman" w:cs="Times New Roman"/>
          <w:b/>
          <w:sz w:val="24"/>
          <w:szCs w:val="24"/>
        </w:rPr>
        <w:t>.</w:t>
      </w:r>
    </w:p>
    <w:p w:rsidR="00A935DA" w:rsidRDefault="00A935DA" w:rsidP="00FF59A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9"/>
        <w:tblW w:w="9223" w:type="dxa"/>
        <w:tblLook w:val="04A0" w:firstRow="1" w:lastRow="0" w:firstColumn="1" w:lastColumn="0" w:noHBand="0" w:noVBand="1"/>
      </w:tblPr>
      <w:tblGrid>
        <w:gridCol w:w="534"/>
        <w:gridCol w:w="7116"/>
        <w:gridCol w:w="1573"/>
      </w:tblGrid>
      <w:tr w:rsidR="00313355" w:rsidTr="00240DEA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9517ED" w:rsidTr="00240DEA">
        <w:tc>
          <w:tcPr>
            <w:tcW w:w="534" w:type="dxa"/>
            <w:shd w:val="clear" w:color="auto" w:fill="auto"/>
          </w:tcPr>
          <w:p w:rsidR="009517ED" w:rsidRPr="00EB20F9" w:rsidRDefault="009517ED" w:rsidP="00951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16" w:type="dxa"/>
            <w:shd w:val="clear" w:color="auto" w:fill="auto"/>
          </w:tcPr>
          <w:p w:rsidR="009517ED" w:rsidRPr="00EB20F9" w:rsidRDefault="000750C7" w:rsidP="00075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750C7">
              <w:rPr>
                <w:rFonts w:ascii="Times New Roman" w:hAnsi="Times New Roman" w:cs="Times New Roman"/>
                <w:sz w:val="24"/>
                <w:szCs w:val="24"/>
              </w:rPr>
              <w:t xml:space="preserve">редсрочно прекратяване на пълномощията на общински съветник и обявяване на следващия в листата за избран </w:t>
            </w:r>
            <w:r w:rsidR="008E4AD3" w:rsidRPr="001928E0">
              <w:rPr>
                <w:rFonts w:ascii="Times New Roman" w:hAnsi="Times New Roman" w:cs="Times New Roman"/>
                <w:sz w:val="24"/>
                <w:szCs w:val="24"/>
              </w:rPr>
              <w:t xml:space="preserve">по постъпило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писмо от Председателя на Общински съвет Своге, с приложено уведомление от общински съветник</w:t>
            </w:r>
          </w:p>
        </w:tc>
        <w:tc>
          <w:tcPr>
            <w:tcW w:w="1573" w:type="dxa"/>
          </w:tcPr>
          <w:p w:rsidR="009517ED" w:rsidRPr="00EB20F9" w:rsidRDefault="009517ED" w:rsidP="0095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</w:p>
        </w:tc>
      </w:tr>
      <w:tr w:rsidR="009517ED" w:rsidTr="00240DEA">
        <w:tc>
          <w:tcPr>
            <w:tcW w:w="534" w:type="dxa"/>
            <w:shd w:val="clear" w:color="auto" w:fill="auto"/>
          </w:tcPr>
          <w:p w:rsidR="009517ED" w:rsidRPr="00313355" w:rsidRDefault="009517ED" w:rsidP="00951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116" w:type="dxa"/>
            <w:shd w:val="clear" w:color="auto" w:fill="auto"/>
          </w:tcPr>
          <w:p w:rsidR="009517ED" w:rsidRDefault="000750C7" w:rsidP="00951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573" w:type="dxa"/>
          </w:tcPr>
          <w:p w:rsidR="009517ED" w:rsidRDefault="009517ED" w:rsidP="009517ED">
            <w:r w:rsidRPr="009B546D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</w:p>
        </w:tc>
      </w:tr>
    </w:tbl>
    <w:p w:rsidR="00EB20F9" w:rsidRDefault="00EB20F9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0C7" w:rsidRDefault="000750C7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355" w:rsidRPr="00E75A72" w:rsidRDefault="00313355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A72">
        <w:rPr>
          <w:rFonts w:ascii="Times New Roman" w:hAnsi="Times New Roman" w:cs="Times New Roman"/>
          <w:b/>
          <w:sz w:val="24"/>
          <w:szCs w:val="24"/>
        </w:rPr>
        <w:t xml:space="preserve">ГР. СВОГЕ                                                              </w:t>
      </w:r>
      <w:r w:rsidR="00625A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03AED">
        <w:rPr>
          <w:rFonts w:ascii="Times New Roman" w:hAnsi="Times New Roman" w:cs="Times New Roman"/>
          <w:b/>
          <w:sz w:val="24"/>
          <w:szCs w:val="24"/>
        </w:rPr>
        <w:t>ПРЕДСЕДАТЕЛ: …………</w:t>
      </w:r>
      <w:r w:rsidRPr="00E75A72">
        <w:rPr>
          <w:rFonts w:ascii="Times New Roman" w:hAnsi="Times New Roman" w:cs="Times New Roman"/>
          <w:b/>
          <w:sz w:val="24"/>
          <w:szCs w:val="24"/>
        </w:rPr>
        <w:t>….</w:t>
      </w:r>
    </w:p>
    <w:sectPr w:rsidR="00313355" w:rsidRPr="00E75A72" w:rsidSect="00DB7595">
      <w:headerReference w:type="default" r:id="rId7"/>
      <w:footerReference w:type="default" r:id="rId8"/>
      <w:pgSz w:w="11906" w:h="16838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890" w:rsidRDefault="00096890" w:rsidP="00A935DA">
      <w:pPr>
        <w:spacing w:after="0" w:line="240" w:lineRule="auto"/>
      </w:pPr>
      <w:r>
        <w:separator/>
      </w:r>
    </w:p>
  </w:endnote>
  <w:endnote w:type="continuationSeparator" w:id="0">
    <w:p w:rsidR="00096890" w:rsidRDefault="00096890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16"/>
        <w:szCs w:val="16"/>
      </w:rPr>
      <w:id w:val="1593530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7595" w:rsidRPr="00DB7595" w:rsidRDefault="00DB7595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5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Страница </w:t>
            </w:r>
            <w:r w:rsidRPr="00DB75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B75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DB75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84C0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DB75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DB75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</w:t>
            </w:r>
            <w:r w:rsidRPr="00DB75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B75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DB75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84C0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DB75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B7595" w:rsidRDefault="00DB75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890" w:rsidRDefault="00096890" w:rsidP="00A935DA">
      <w:pPr>
        <w:spacing w:after="0" w:line="240" w:lineRule="auto"/>
      </w:pPr>
      <w:r>
        <w:separator/>
      </w:r>
    </w:p>
  </w:footnote>
  <w:footnote w:type="continuationSeparator" w:id="0">
    <w:p w:rsidR="00096890" w:rsidRDefault="00096890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435892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435892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A935DA" w:rsidRDefault="00A935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37A94"/>
    <w:rsid w:val="0006311F"/>
    <w:rsid w:val="000750C7"/>
    <w:rsid w:val="00083172"/>
    <w:rsid w:val="00094B26"/>
    <w:rsid w:val="00096890"/>
    <w:rsid w:val="000A6CC0"/>
    <w:rsid w:val="000B4FB5"/>
    <w:rsid w:val="000C7A5D"/>
    <w:rsid w:val="000C7E5D"/>
    <w:rsid w:val="000E583E"/>
    <w:rsid w:val="00132C48"/>
    <w:rsid w:val="00142DA7"/>
    <w:rsid w:val="001A58E7"/>
    <w:rsid w:val="001C4522"/>
    <w:rsid w:val="001F6699"/>
    <w:rsid w:val="001F6AA8"/>
    <w:rsid w:val="00206780"/>
    <w:rsid w:val="00240DEA"/>
    <w:rsid w:val="00241575"/>
    <w:rsid w:val="002C0AC4"/>
    <w:rsid w:val="002D1EF5"/>
    <w:rsid w:val="002D7B06"/>
    <w:rsid w:val="002F0373"/>
    <w:rsid w:val="002F39E1"/>
    <w:rsid w:val="00313355"/>
    <w:rsid w:val="00327F3A"/>
    <w:rsid w:val="003D4771"/>
    <w:rsid w:val="003F02A7"/>
    <w:rsid w:val="00435892"/>
    <w:rsid w:val="004611DA"/>
    <w:rsid w:val="00461F68"/>
    <w:rsid w:val="00482E83"/>
    <w:rsid w:val="004C730B"/>
    <w:rsid w:val="004E72D0"/>
    <w:rsid w:val="004F4885"/>
    <w:rsid w:val="00503AED"/>
    <w:rsid w:val="00511660"/>
    <w:rsid w:val="005117EF"/>
    <w:rsid w:val="005652B8"/>
    <w:rsid w:val="00577512"/>
    <w:rsid w:val="005A5FA7"/>
    <w:rsid w:val="005B4E59"/>
    <w:rsid w:val="005B79CC"/>
    <w:rsid w:val="005F1149"/>
    <w:rsid w:val="00625ACF"/>
    <w:rsid w:val="006D3CB8"/>
    <w:rsid w:val="00712865"/>
    <w:rsid w:val="00780022"/>
    <w:rsid w:val="00787EB1"/>
    <w:rsid w:val="007A56D7"/>
    <w:rsid w:val="007A58F8"/>
    <w:rsid w:val="007A6FCE"/>
    <w:rsid w:val="008216F7"/>
    <w:rsid w:val="00852F17"/>
    <w:rsid w:val="00884C00"/>
    <w:rsid w:val="0089386A"/>
    <w:rsid w:val="008A134D"/>
    <w:rsid w:val="008B3C2B"/>
    <w:rsid w:val="008C295D"/>
    <w:rsid w:val="008D1580"/>
    <w:rsid w:val="008D435C"/>
    <w:rsid w:val="008E4AD3"/>
    <w:rsid w:val="009153BD"/>
    <w:rsid w:val="009160B5"/>
    <w:rsid w:val="00920BBA"/>
    <w:rsid w:val="00923C07"/>
    <w:rsid w:val="009517ED"/>
    <w:rsid w:val="009A15CC"/>
    <w:rsid w:val="009C0232"/>
    <w:rsid w:val="009D7106"/>
    <w:rsid w:val="009F2B28"/>
    <w:rsid w:val="009F2BF5"/>
    <w:rsid w:val="009F5D42"/>
    <w:rsid w:val="00A20B04"/>
    <w:rsid w:val="00A21E95"/>
    <w:rsid w:val="00A935DA"/>
    <w:rsid w:val="00AF2B0D"/>
    <w:rsid w:val="00B0560E"/>
    <w:rsid w:val="00B47570"/>
    <w:rsid w:val="00B86466"/>
    <w:rsid w:val="00BC3661"/>
    <w:rsid w:val="00BF51C1"/>
    <w:rsid w:val="00C06541"/>
    <w:rsid w:val="00C405E9"/>
    <w:rsid w:val="00C40720"/>
    <w:rsid w:val="00C844A9"/>
    <w:rsid w:val="00C979DD"/>
    <w:rsid w:val="00CB28E8"/>
    <w:rsid w:val="00CB794B"/>
    <w:rsid w:val="00CD11B0"/>
    <w:rsid w:val="00CE1C6B"/>
    <w:rsid w:val="00CF3390"/>
    <w:rsid w:val="00D04FC2"/>
    <w:rsid w:val="00D32C56"/>
    <w:rsid w:val="00DA7EAF"/>
    <w:rsid w:val="00DB02C5"/>
    <w:rsid w:val="00DB1688"/>
    <w:rsid w:val="00DB7595"/>
    <w:rsid w:val="00DC4FDF"/>
    <w:rsid w:val="00E055B1"/>
    <w:rsid w:val="00E10757"/>
    <w:rsid w:val="00E13A58"/>
    <w:rsid w:val="00E75A72"/>
    <w:rsid w:val="00E83B18"/>
    <w:rsid w:val="00EA5FA5"/>
    <w:rsid w:val="00EB20F9"/>
    <w:rsid w:val="00EB2F7A"/>
    <w:rsid w:val="00F00037"/>
    <w:rsid w:val="00F01BDF"/>
    <w:rsid w:val="00F040D3"/>
    <w:rsid w:val="00F1229D"/>
    <w:rsid w:val="00F2201A"/>
    <w:rsid w:val="00F25703"/>
    <w:rsid w:val="00F4543E"/>
    <w:rsid w:val="00F50009"/>
    <w:rsid w:val="00FA15BD"/>
    <w:rsid w:val="00FC45DD"/>
    <w:rsid w:val="00FC6D6B"/>
    <w:rsid w:val="00FE0D0A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F697C-DCAE-4D71-8984-B6D9AD02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E4AD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4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FB7D9E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FB7D9E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1F0650"/>
    <w:rsid w:val="00276A64"/>
    <w:rsid w:val="0030767A"/>
    <w:rsid w:val="00370520"/>
    <w:rsid w:val="0046692E"/>
    <w:rsid w:val="004F175E"/>
    <w:rsid w:val="005950FE"/>
    <w:rsid w:val="005D573C"/>
    <w:rsid w:val="00834ED8"/>
    <w:rsid w:val="008614CB"/>
    <w:rsid w:val="009316ED"/>
    <w:rsid w:val="009E1EA1"/>
    <w:rsid w:val="00A60906"/>
    <w:rsid w:val="00A87004"/>
    <w:rsid w:val="00DE6FA3"/>
    <w:rsid w:val="00ED2185"/>
    <w:rsid w:val="00EE5ACD"/>
    <w:rsid w:val="00EF73D2"/>
    <w:rsid w:val="00F32834"/>
    <w:rsid w:val="00FB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Мария Иванова Владимирова</cp:lastModifiedBy>
  <cp:revision>4</cp:revision>
  <cp:lastPrinted>2019-11-01T19:03:00Z</cp:lastPrinted>
  <dcterms:created xsi:type="dcterms:W3CDTF">2025-10-27T07:54:00Z</dcterms:created>
  <dcterms:modified xsi:type="dcterms:W3CDTF">2025-10-27T09:23:00Z</dcterms:modified>
</cp:coreProperties>
</file>