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5E2498"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234300012</w:t>
            </w:r>
          </w:p>
          <w:p w:rsidR="00A675F0" w:rsidRPr="005359E7" w:rsidRDefault="005E2498" w:rsidP="00732729">
            <w:pPr>
              <w:jc w:val="center"/>
              <w:rPr>
                <w:rFonts w:ascii="Times New Roman" w:hAnsi="Times New Roman" w:cs="Times New Roman"/>
              </w:rPr>
            </w:pPr>
            <w:r w:rsidRPr="005E2498">
              <w:rPr>
                <w:rFonts w:ascii="Times New Roman" w:hAnsi="Times New Roman" w:cs="Times New Roman"/>
                <w:b/>
                <w:sz w:val="20"/>
                <w:szCs w:val="20"/>
              </w:rPr>
              <w:t>С. БРЕЗЕ  - КМЕТСТВОТО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СТОЯНКА ГРИГОРОВА ДАМЯНОВА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DC2CEA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ХРИСТИНА АНГЕЛОВА ЗЛАТКОВА</w:t>
            </w:r>
          </w:p>
        </w:tc>
        <w:tc>
          <w:tcPr>
            <w:tcW w:w="1842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ЕЛЕННА СВИЛЕНОВА ГЕОРГИЕВА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АНТОНИ ЕРИК ГРИГОРОВ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ТЕМЕНУЖКА МИРОНОВА МИЛЕВА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ТОДОРОКА </w:t>
            </w:r>
            <w:r w:rsidR="00CE062C" w:rsidRPr="00DC2CEA">
              <w:rPr>
                <w:rFonts w:ascii="Times New Roman" w:hAnsi="Times New Roman" w:cs="Times New Roman"/>
                <w:sz w:val="16"/>
                <w:szCs w:val="16"/>
              </w:rPr>
              <w:t xml:space="preserve">СВИЛЕНОВА </w:t>
            </w: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НИКОЛОВА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D608D" w:rsidTr="006C3E26">
        <w:tc>
          <w:tcPr>
            <w:tcW w:w="3936" w:type="dxa"/>
          </w:tcPr>
          <w:p w:rsidR="001D608D" w:rsidRPr="00DC2CEA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CEA">
              <w:rPr>
                <w:rFonts w:ascii="Times New Roman" w:hAnsi="Times New Roman" w:cs="Times New Roman"/>
                <w:sz w:val="16"/>
                <w:szCs w:val="16"/>
              </w:rPr>
              <w:t>АСЯ ЙОВОВА ВАСИЛЕВА</w:t>
            </w:r>
          </w:p>
        </w:tc>
        <w:tc>
          <w:tcPr>
            <w:tcW w:w="1842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D608D" w:rsidRPr="005359E7" w:rsidRDefault="0078076E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D608D" w:rsidRPr="001D608D" w:rsidRDefault="001D608D" w:rsidP="001D60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608D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95" w:rsidRDefault="007227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95" w:rsidRDefault="007227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95" w:rsidRDefault="00722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95" w:rsidRDefault="007227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DC2CEA">
      <w:rPr>
        <w:rFonts w:ascii="Times New Roman" w:hAnsi="Times New Roman" w:cs="Times New Roman"/>
        <w:b/>
        <w:sz w:val="20"/>
        <w:szCs w:val="20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DC2CEA">
      <w:rPr>
        <w:rFonts w:ascii="Times New Roman" w:hAnsi="Times New Roman" w:cs="Times New Roman"/>
        <w:b/>
        <w:sz w:val="20"/>
        <w:szCs w:val="20"/>
      </w:rPr>
      <w:t>4</w:t>
    </w:r>
    <w:r w:rsidR="001D7B95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722795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DC2CEA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C54C98" w:rsidRPr="00C54C98">
      <w:rPr>
        <w:rFonts w:ascii="Times New Roman" w:hAnsi="Times New Roman" w:cs="Times New Roman"/>
        <w:b/>
        <w:sz w:val="20"/>
        <w:szCs w:val="20"/>
      </w:rPr>
      <w:t>23430001</w:t>
    </w:r>
    <w:r w:rsidR="005E2498">
      <w:rPr>
        <w:rFonts w:ascii="Times New Roman" w:hAnsi="Times New Roman" w:cs="Times New Roman"/>
        <w:b/>
        <w:sz w:val="20"/>
        <w:szCs w:val="20"/>
        <w:lang w:val="en-US"/>
      </w:rPr>
      <w:t>2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C54C98">
      <w:rPr>
        <w:rFonts w:ascii="Times New Roman" w:hAnsi="Times New Roman" w:cs="Times New Roman"/>
        <w:b/>
        <w:sz w:val="20"/>
        <w:szCs w:val="20"/>
      </w:rPr>
      <w:t>Б</w:t>
    </w:r>
    <w:r w:rsidR="005E2498">
      <w:rPr>
        <w:rFonts w:ascii="Times New Roman" w:hAnsi="Times New Roman" w:cs="Times New Roman"/>
        <w:b/>
        <w:sz w:val="20"/>
        <w:szCs w:val="20"/>
      </w:rPr>
      <w:t>резе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795" w:rsidRDefault="007227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D608D"/>
    <w:rsid w:val="001D7B95"/>
    <w:rsid w:val="0040402B"/>
    <w:rsid w:val="005359E7"/>
    <w:rsid w:val="005E2498"/>
    <w:rsid w:val="00702885"/>
    <w:rsid w:val="00722795"/>
    <w:rsid w:val="00732729"/>
    <w:rsid w:val="0078076E"/>
    <w:rsid w:val="00792CDB"/>
    <w:rsid w:val="0088104B"/>
    <w:rsid w:val="008E219C"/>
    <w:rsid w:val="009138F4"/>
    <w:rsid w:val="00A675F0"/>
    <w:rsid w:val="00B76634"/>
    <w:rsid w:val="00BC6578"/>
    <w:rsid w:val="00C54C98"/>
    <w:rsid w:val="00CA4E6C"/>
    <w:rsid w:val="00CE062C"/>
    <w:rsid w:val="00DC2CEA"/>
    <w:rsid w:val="00D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2015-10-09T09:40:00Z</dcterms:created>
  <dcterms:modified xsi:type="dcterms:W3CDTF">2015-10-17T15:51:00Z</dcterms:modified>
</cp:coreProperties>
</file>